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A4" w:rsidRPr="00113D2F" w:rsidRDefault="002964B6" w:rsidP="002964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D2F">
        <w:rPr>
          <w:rFonts w:ascii="Times New Roman" w:hAnsi="Times New Roman" w:cs="Times New Roman"/>
          <w:b/>
          <w:sz w:val="32"/>
          <w:szCs w:val="32"/>
        </w:rPr>
        <w:t>Международный фестиваль-конкурс «</w:t>
      </w:r>
      <w:r w:rsidR="0021280C" w:rsidRPr="00113D2F">
        <w:rPr>
          <w:rFonts w:ascii="Times New Roman" w:hAnsi="Times New Roman" w:cs="Times New Roman"/>
          <w:b/>
          <w:sz w:val="32"/>
          <w:szCs w:val="32"/>
        </w:rPr>
        <w:t>Таланты 21 века</w:t>
      </w:r>
      <w:r w:rsidRPr="00113D2F">
        <w:rPr>
          <w:rFonts w:ascii="Times New Roman" w:hAnsi="Times New Roman" w:cs="Times New Roman"/>
          <w:b/>
          <w:sz w:val="32"/>
          <w:szCs w:val="32"/>
        </w:rPr>
        <w:t>»</w:t>
      </w:r>
    </w:p>
    <w:p w:rsidR="002964B6" w:rsidRPr="00113D2F" w:rsidRDefault="002964B6" w:rsidP="002964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D2F">
        <w:rPr>
          <w:rFonts w:ascii="Times New Roman" w:hAnsi="Times New Roman" w:cs="Times New Roman"/>
          <w:b/>
          <w:sz w:val="32"/>
          <w:szCs w:val="32"/>
        </w:rPr>
        <w:t>Художественное слово, спектакли</w:t>
      </w:r>
    </w:p>
    <w:p w:rsidR="002964B6" w:rsidRPr="002964B6" w:rsidRDefault="002964B6" w:rsidP="002964B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212" w:type="dxa"/>
        <w:tblInd w:w="-572" w:type="dxa"/>
        <w:tblLayout w:type="fixed"/>
        <w:tblLook w:val="04A0"/>
      </w:tblPr>
      <w:tblGrid>
        <w:gridCol w:w="993"/>
        <w:gridCol w:w="5074"/>
        <w:gridCol w:w="4139"/>
        <w:gridCol w:w="2410"/>
        <w:gridCol w:w="2596"/>
      </w:tblGrid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C764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DC764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C764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произведения,</w:t>
            </w:r>
          </w:p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коллектив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видео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8E78B4" w:rsidRPr="00DC764F" w:rsidTr="008E78B4">
        <w:trPr>
          <w:trHeight w:val="1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B4" w:rsidRPr="00DC764F" w:rsidRDefault="008E78B4" w:rsidP="002E30D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B4" w:rsidRPr="005F2B41" w:rsidRDefault="008E78B4" w:rsidP="008C2A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Театральная студия «Маски» </w:t>
            </w:r>
          </w:p>
          <w:p w:rsidR="008E78B4" w:rsidRPr="00DC764F" w:rsidRDefault="008E78B4" w:rsidP="008C2A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МБУДО г. Иркутска ДДТ № 3 </w:t>
            </w:r>
          </w:p>
          <w:p w:rsidR="008E78B4" w:rsidRPr="00DC764F" w:rsidRDefault="008E78B4" w:rsidP="008C2A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Театральное искусство</w:t>
            </w:r>
          </w:p>
          <w:p w:rsidR="008E78B4" w:rsidRPr="00DC764F" w:rsidRDefault="008E78B4" w:rsidP="008C2A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Музыкальный спектакль </w:t>
            </w:r>
          </w:p>
          <w:p w:rsidR="008E78B4" w:rsidRPr="00DC764F" w:rsidRDefault="00E24ED8" w:rsidP="008C2A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Возрастная категория: </w:t>
            </w:r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8-13 лет </w:t>
            </w:r>
          </w:p>
          <w:p w:rsidR="008E78B4" w:rsidRPr="00DC764F" w:rsidRDefault="008E78B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8" w:rsidRPr="00DC764F" w:rsidRDefault="00E24ED8" w:rsidP="008C2A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спектакль</w:t>
            </w:r>
          </w:p>
          <w:p w:rsidR="00E24ED8" w:rsidRPr="00DC764F" w:rsidRDefault="00E24ED8" w:rsidP="008C2A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«Новые приключения Маши и Вити»</w:t>
            </w:r>
          </w:p>
          <w:p w:rsidR="008E78B4" w:rsidRPr="00DC764F" w:rsidRDefault="008E78B4" w:rsidP="008C2A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E78B4" w:rsidRPr="00DC764F" w:rsidRDefault="008E78B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B4" w:rsidRPr="00DC764F" w:rsidRDefault="008E78B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Руководители: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Ткаленко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Юрьевна,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Ефименко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Элина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Михайловна </w:t>
            </w:r>
          </w:p>
          <w:p w:rsidR="008E78B4" w:rsidRPr="00DC764F" w:rsidRDefault="008E7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B4" w:rsidRPr="00DC764F" w:rsidRDefault="008E78B4" w:rsidP="002D3B5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2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Pr="005F2B41" w:rsidRDefault="00FD5F64" w:rsidP="008E78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Театр-Студия «Бусинки» </w:t>
            </w:r>
          </w:p>
          <w:p w:rsidR="008E78B4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№19 МБУДО ДДТ №3 </w:t>
            </w:r>
          </w:p>
          <w:p w:rsidR="008E78B4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Номинация: Театральное искусство, Драматический театр </w:t>
            </w:r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D5F64" w:rsidRPr="00DC764F" w:rsidRDefault="00FD5F64" w:rsidP="008E7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категория 13-15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Спектакль «Все лето в один день», Рэй Брэдбери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923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Руководители: Щербак Ирина Владимировна,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Лузгарь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Александровна, Владимирова Алена Андреевна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84" w:rsidRPr="00DC764F" w:rsidRDefault="008E78B4" w:rsidP="00923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3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8" w:rsidRPr="005F2B41" w:rsidRDefault="00FD5F64" w:rsidP="008E78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Театр-Студия «Бусинки» </w:t>
            </w:r>
          </w:p>
          <w:p w:rsidR="00E24ED8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МБОУ СОШ №19 МБУДО ДДТ №3 </w:t>
            </w:r>
          </w:p>
          <w:p w:rsidR="00E24ED8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Театральное искусство, Драматический театр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D5F64" w:rsidRPr="00DC764F" w:rsidRDefault="00FD5F64" w:rsidP="008E7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категория от 20 лет и старше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Спектакль «Станция, или расписание желаний на завтра», А.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Витер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E24ED8" w:rsidP="00923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уководители: Щербак Ирина Владимировна, </w:t>
            </w:r>
            <w:proofErr w:type="spellStart"/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Лузгарь</w:t>
            </w:r>
            <w:proofErr w:type="spellEnd"/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Александровна, Владимирова Алена Андреевна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84" w:rsidRPr="00DC764F" w:rsidRDefault="008E78B4" w:rsidP="00923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1 степени</w:t>
            </w:r>
            <w:r w:rsidR="00426A8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FD5F64" w:rsidRPr="00DC764F" w:rsidTr="008E78B4">
        <w:trPr>
          <w:trHeight w:val="1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8" w:rsidRPr="005F2B41" w:rsidRDefault="00FD5F64" w:rsidP="008E78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Терра Артём </w:t>
            </w:r>
          </w:p>
          <w:p w:rsidR="00E24ED8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Образцовая театральная студия «Зеркало» </w:t>
            </w:r>
          </w:p>
          <w:p w:rsidR="00E24ED8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учреждение дополнительного образования города Иркутска </w:t>
            </w:r>
          </w:p>
          <w:p w:rsidR="00E24ED8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Центр детского творчества «Октябрьский» </w:t>
            </w:r>
          </w:p>
          <w:p w:rsidR="00FD5F64" w:rsidRPr="00DC764F" w:rsidRDefault="00E24ED8" w:rsidP="008E7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Х</w:t>
            </w:r>
            <w:r w:rsidR="00FD5F6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удожественное слово возрастная категория: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5F6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13-15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C740AF" w:rsidP="008C2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A7DF9" w:rsidRPr="007B44DB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С. </w:t>
              </w:r>
              <w:proofErr w:type="spellStart"/>
              <w:r w:rsidR="00EA7DF9" w:rsidRPr="007B44DB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Писахов</w:t>
              </w:r>
              <w:proofErr w:type="spellEnd"/>
            </w:hyperlink>
            <w:r w:rsidR="00EA7DF9" w:rsidRPr="00DC764F">
              <w:rPr>
                <w:rFonts w:ascii="Times New Roman" w:hAnsi="Times New Roman" w:cs="Times New Roman"/>
                <w:sz w:val="28"/>
                <w:szCs w:val="28"/>
              </w:rPr>
              <w:t xml:space="preserve"> "Модница"</w:t>
            </w:r>
          </w:p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E24ED8" w:rsidP="00923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уководитель: Полесье Каролина Викторовна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84" w:rsidRPr="00DC764F" w:rsidRDefault="008E78B4" w:rsidP="00923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1 степени</w:t>
            </w:r>
          </w:p>
        </w:tc>
      </w:tr>
      <w:tr w:rsidR="00FD5F64" w:rsidRPr="00DC764F" w:rsidTr="008E78B4">
        <w:trPr>
          <w:trHeight w:val="1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Театральное объединение "</w:t>
            </w:r>
            <w:proofErr w:type="spellStart"/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СмайЛИКИ</w:t>
            </w:r>
            <w:proofErr w:type="spellEnd"/>
            <w:r w:rsidR="00E24ED8"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"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24ED8" w:rsidRPr="00DC764F" w:rsidRDefault="00E24ED8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 ДО "ЦВР" п</w:t>
            </w:r>
            <w:r w:rsidR="00FD5F6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Михайловка 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FD5F6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оминация: Театральный жанр (литературная композиция) </w:t>
            </w:r>
          </w:p>
          <w:p w:rsidR="00FD5F64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категория: 7-9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«Коробка с карандашами» Литературная композиция по стихам сибирских поэтов Ольги Фокиной и Максима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Сафиулина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E24ED8" w:rsidP="00923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уководитель: Малыхина Ирина Федоровна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923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 1 степени</w:t>
            </w:r>
          </w:p>
        </w:tc>
      </w:tr>
      <w:tr w:rsidR="00FD5F64" w:rsidRPr="00DC764F" w:rsidTr="008E78B4">
        <w:trPr>
          <w:trHeight w:val="14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8" w:rsidRPr="005F2B41" w:rsidRDefault="00FD5F64" w:rsidP="008E78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Ангелина Васильева </w:t>
            </w:r>
          </w:p>
          <w:p w:rsidR="00E24ED8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МКУК КДЦ с.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Бадар</w:t>
            </w:r>
            <w:proofErr w:type="spellEnd"/>
          </w:p>
          <w:p w:rsidR="00FD5F64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Художественное слово В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озрастная категория: 16-19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Н.А.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Теффи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«Катенька» </w:t>
            </w:r>
          </w:p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Н.В. Гоголь отрывок из произведения «Вий» </w:t>
            </w:r>
          </w:p>
          <w:p w:rsidR="00FD5F64" w:rsidRPr="00DC764F" w:rsidRDefault="00FD5F64" w:rsidP="002128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5F64" w:rsidRPr="00DC764F" w:rsidRDefault="00FD5F64" w:rsidP="002128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E24ED8" w:rsidP="00923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уководитель: </w:t>
            </w:r>
            <w:proofErr w:type="spellStart"/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Копанева</w:t>
            </w:r>
            <w:proofErr w:type="spellEnd"/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Маргарита Владимировна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426A84" w:rsidP="009236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«Катенька»-</w:t>
            </w:r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Лауреат 3 степени</w:t>
            </w:r>
          </w:p>
          <w:p w:rsidR="008E78B4" w:rsidRPr="00DC764F" w:rsidRDefault="00426A8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Вий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26A84" w:rsidRPr="00DC764F" w:rsidRDefault="008E78B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1 степени</w:t>
            </w:r>
            <w:r w:rsidR="00426A8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8" w:rsidRPr="005F2B41" w:rsidRDefault="00FD5F64" w:rsidP="008E78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Театр-студия «Эврика» </w:t>
            </w:r>
          </w:p>
          <w:p w:rsidR="00E24ED8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 ДО «Дом детского творчества «Созвездие», г.Саянск </w:t>
            </w:r>
          </w:p>
          <w:p w:rsidR="00FD5F64" w:rsidRPr="00DC764F" w:rsidRDefault="00E24ED8" w:rsidP="008E7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FD5F6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минация: театральное искусство В</w:t>
            </w:r>
            <w:r w:rsidR="00FD5F6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озрастная категория: от 20 и старше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Спектакль «А зори здесь тихие» Б. Васильев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8E78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Руководитель: Никифорова Яна Александровна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84" w:rsidRPr="00DC764F" w:rsidRDefault="008E78B4" w:rsidP="007F184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1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8" w:rsidRPr="005F2B41" w:rsidRDefault="00FD5F64" w:rsidP="008E78B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Театр миниатюр «Под шляпой»</w:t>
            </w:r>
          </w:p>
          <w:p w:rsidR="00E24ED8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МКУК «КДЦ Покровского МО» </w:t>
            </w:r>
          </w:p>
          <w:p w:rsidR="00E24ED8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Иркутская область,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Зиминский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район, село Покровка. </w:t>
            </w:r>
          </w:p>
          <w:p w:rsidR="00E24ED8" w:rsidRPr="00DC764F" w:rsidRDefault="00FD5F64" w:rsidP="008E78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Номинация: Литературно-музыкальная композиция. </w:t>
            </w:r>
          </w:p>
          <w:p w:rsidR="00FD5F64" w:rsidRPr="00DC764F" w:rsidRDefault="00FD5F64" w:rsidP="008E78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категория: от 20 и старше: Любители.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EA7DF9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Спектакль 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 войны не женское лицо»</w:t>
            </w:r>
          </w:p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062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Руководитель: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Дедюхина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Геннадьевна.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E24ED8" w:rsidP="008C2AC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 1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B4" w:rsidRPr="005F2B41" w:rsidRDefault="00FD5F64" w:rsidP="008E78B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Решетнёва Алина </w:t>
            </w:r>
          </w:p>
          <w:p w:rsidR="008E78B4" w:rsidRPr="00DC764F" w:rsidRDefault="00FD5F64" w:rsidP="008E78B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Студия актёрского мастерства «САМ» </w:t>
            </w:r>
          </w:p>
          <w:p w:rsidR="008E78B4" w:rsidRPr="00DC764F" w:rsidRDefault="00FD5F64" w:rsidP="008E78B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Иркутск</w:t>
            </w:r>
          </w:p>
          <w:p w:rsidR="00FD5F64" w:rsidRPr="00DC764F" w:rsidRDefault="00FD5F64" w:rsidP="00E24ED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Возрастная к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атегория: 13-15 лет Номинация: Х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удожественное слово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8C2AC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Отрывок из сказки А. Гайдара «Сказка о Военной тайне, о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Мальчише-Кибальчише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его твёрдом слове» </w:t>
            </w:r>
          </w:p>
          <w:p w:rsidR="00FD5F64" w:rsidRPr="00DC764F" w:rsidRDefault="00FD5F64" w:rsidP="008C2AC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5F64" w:rsidRPr="00DC764F" w:rsidRDefault="00FD5F64" w:rsidP="008C2AC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8C2AC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Пятаева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8C2AC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 1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Pr="005F2B41" w:rsidRDefault="00FD5F64" w:rsidP="008E78B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Детское объединение </w:t>
            </w:r>
          </w:p>
          <w:p w:rsidR="00E24ED8" w:rsidRPr="005F2B41" w:rsidRDefault="00FD5F64" w:rsidP="008E78B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«Театр английского языка» </w:t>
            </w:r>
          </w:p>
          <w:p w:rsidR="00FD5F64" w:rsidRPr="00DC764F" w:rsidRDefault="00FD5F64" w:rsidP="008E78B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 ДО ДДТ «Созвездие» г. Саянск 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Театральное искусство В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озрастная категория: 13-15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DC764F" w:rsidP="008C2AC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sz w:val="28"/>
                <w:szCs w:val="28"/>
              </w:rPr>
              <w:t>О.Генри "Последний лист"</w:t>
            </w:r>
          </w:p>
          <w:p w:rsidR="00FD5F64" w:rsidRPr="00DC764F" w:rsidRDefault="00FD5F64" w:rsidP="008C2AC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5F64" w:rsidRPr="00DC764F" w:rsidRDefault="00FD5F64" w:rsidP="008C2AC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8C2AC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Руководитель: Федорова Оксана Вениаминовна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8C2AC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3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8" w:rsidRPr="005F2B41" w:rsidRDefault="00FD5F64" w:rsidP="008C2AC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Кармадонова</w:t>
            </w:r>
            <w:proofErr w:type="spellEnd"/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София </w:t>
            </w:r>
          </w:p>
          <w:p w:rsidR="00E24ED8" w:rsidRPr="00DC764F" w:rsidRDefault="00FD5F64" w:rsidP="008C2AC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МДОУ «Детский сад № 11» г. Черемхово Иркутской области </w:t>
            </w:r>
          </w:p>
          <w:p w:rsidR="00FD5F64" w:rsidRPr="00DC764F" w:rsidRDefault="00E24ED8" w:rsidP="008C2AC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Х</w:t>
            </w:r>
            <w:r w:rsidR="00FD5F6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удожественное слово возрастная категория: 3- 4 года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8C2A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 Терновский «Нужен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Default="008612A8" w:rsidP="008612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Руководитель:</w:t>
            </w:r>
          </w:p>
          <w:p w:rsidR="008612A8" w:rsidRPr="00DC764F" w:rsidRDefault="008612A8" w:rsidP="008612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BE29BC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2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B4" w:rsidRPr="005F2B41" w:rsidRDefault="00FD5F64" w:rsidP="00C00B9D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Москалик</w:t>
            </w:r>
            <w:proofErr w:type="spellEnd"/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Матвей</w:t>
            </w:r>
          </w:p>
          <w:p w:rsidR="008E78B4" w:rsidRPr="00DC764F" w:rsidRDefault="00FD5F64" w:rsidP="00C00B9D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МДОУ «Детский сад № 11» г. Черемхово Иркутской области </w:t>
            </w:r>
          </w:p>
          <w:p w:rsidR="00FD5F64" w:rsidRPr="00DC764F" w:rsidRDefault="00E24ED8" w:rsidP="00C00B9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Х</w:t>
            </w:r>
            <w:r w:rsidR="00FD5F6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удожественное слово возрастная категория: 3- 4 года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C00B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 Найдёнова «Пусть будет мир»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612A8" w:rsidP="008612A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Молодцова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C00B9D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1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8" w:rsidRPr="005F2B41" w:rsidRDefault="00FD5F64" w:rsidP="00E24ED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Заслуженный коллектив народного творчества </w:t>
            </w:r>
            <w:r w:rsidR="00E24ED8"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РФ</w:t>
            </w:r>
          </w:p>
          <w:p w:rsidR="00E24ED8" w:rsidRPr="00DC764F" w:rsidRDefault="00FD5F64" w:rsidP="00E24ED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Народный театр «ЛЮДИ»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казенного учреждения Дом культуры «Юбилейный» г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Байкальска </w:t>
            </w:r>
          </w:p>
          <w:p w:rsidR="00FD5F64" w:rsidRPr="00DC764F" w:rsidRDefault="00FD5F64" w:rsidP="00E24ED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Театральное искусство Возрастная категория:</w:t>
            </w:r>
          </w:p>
          <w:p w:rsidR="00E24ED8" w:rsidRPr="00DC764F" w:rsidRDefault="00E24ED8" w:rsidP="00E24ED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370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Спектакль «Сердце Эдварда» по повести К.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</w:t>
            </w:r>
            <w:proofErr w:type="spellEnd"/>
            <w:r w:rsidR="007B44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Камилло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«Удивительное путешествие кролика Эдварда»</w:t>
            </w:r>
          </w:p>
          <w:p w:rsidR="00FD5F64" w:rsidRPr="00DC764F" w:rsidRDefault="00FD5F64" w:rsidP="00370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5F64" w:rsidRPr="00DC764F" w:rsidRDefault="00FD5F64" w:rsidP="0037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370C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Руководитель, режиссер, Заслуженный работник культуры и искусств Иркутской области Оксана Александровна Нагаева.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C6" w:rsidRPr="00DC764F" w:rsidRDefault="000623D2" w:rsidP="000623D2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ГРАН - ПРИ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B4" w:rsidRPr="005F2B41" w:rsidRDefault="00FD5F64" w:rsidP="008E78B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Театр-студия «Внутри»</w:t>
            </w:r>
          </w:p>
          <w:p w:rsidR="008E78B4" w:rsidRPr="00DC764F" w:rsidRDefault="00FD5F64" w:rsidP="008E78B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управление культуры </w:t>
            </w:r>
          </w:p>
          <w:p w:rsidR="008E78B4" w:rsidRPr="00DC764F" w:rsidRDefault="00FD5F64" w:rsidP="008E78B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Дворец культуры «Юн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ость» г. Саянск., Иркутской области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FD5F64" w:rsidRPr="00DC764F" w:rsidRDefault="00FD5F64" w:rsidP="008E78B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категория: от 20 и старше. Номинация:</w:t>
            </w:r>
            <w:r w:rsidR="008E78B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Театр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(любители)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B" w:rsidRDefault="00DC764F" w:rsidP="00370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Спектакль </w:t>
            </w:r>
          </w:p>
          <w:p w:rsidR="007B44DB" w:rsidRDefault="00DC764F" w:rsidP="00370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"Новогодняя история "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Игрюшка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</w:p>
          <w:p w:rsidR="00DC764F" w:rsidRPr="00DC764F" w:rsidRDefault="00DC764F" w:rsidP="00370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пьесе В. Ольховской</w:t>
            </w:r>
          </w:p>
          <w:p w:rsidR="00DC764F" w:rsidRPr="00DC764F" w:rsidRDefault="00DC764F" w:rsidP="0037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Default="008E78B4" w:rsidP="00370C2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Руководитель:</w:t>
            </w:r>
            <w:r w:rsidR="00DC764F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</w:t>
            </w:r>
            <w:proofErr w:type="spellStart"/>
            <w:r w:rsidR="00DC764F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Анчутин</w:t>
            </w:r>
            <w:proofErr w:type="spellEnd"/>
          </w:p>
          <w:p w:rsidR="00AD448C" w:rsidRPr="00DC764F" w:rsidRDefault="00AD448C" w:rsidP="00370C2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Анатольевич</w:t>
            </w:r>
          </w:p>
          <w:p w:rsidR="008E78B4" w:rsidRPr="00DC764F" w:rsidRDefault="008E78B4" w:rsidP="00370C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370C2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</w:t>
            </w:r>
            <w:r w:rsidR="008025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 3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5F2B41" w:rsidRDefault="00FD5F64" w:rsidP="00B14D22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Федосов Роман, </w:t>
            </w:r>
          </w:p>
          <w:p w:rsidR="008E78B4" w:rsidRPr="00DC764F" w:rsidRDefault="00FD5F64" w:rsidP="008E78B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Иркутский государственный университет </w:t>
            </w:r>
          </w:p>
          <w:p w:rsidR="00FD5F64" w:rsidRPr="00DC764F" w:rsidRDefault="00E24ED8" w:rsidP="008E78B4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Х</w:t>
            </w:r>
            <w:r w:rsidR="00FD5F6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удожественное слово Возрастная категория: 16-19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B" w:rsidRDefault="007B44DB" w:rsidP="00370C2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Р.Рождественский </w:t>
            </w:r>
          </w:p>
          <w:p w:rsidR="00FD5F64" w:rsidRPr="00DC764F" w:rsidRDefault="007B44DB" w:rsidP="00370C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"Баллада о крыльях"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B4" w:rsidRPr="00DC764F" w:rsidRDefault="008E78B4" w:rsidP="008E78B4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Руководитель: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Ромащенко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Анатольевна</w:t>
            </w:r>
          </w:p>
          <w:p w:rsidR="00FD5F64" w:rsidRPr="00DC764F" w:rsidRDefault="00FD5F64" w:rsidP="00370C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370C25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1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5F2B41" w:rsidRDefault="00FD5F64" w:rsidP="008E78B4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F2B41">
              <w:rPr>
                <w:b/>
                <w:color w:val="000000"/>
                <w:sz w:val="28"/>
                <w:szCs w:val="28"/>
              </w:rPr>
              <w:t>Хухорова</w:t>
            </w:r>
            <w:proofErr w:type="spellEnd"/>
            <w:r w:rsidRPr="005F2B41">
              <w:rPr>
                <w:b/>
                <w:color w:val="000000"/>
                <w:sz w:val="28"/>
                <w:szCs w:val="28"/>
              </w:rPr>
              <w:t xml:space="preserve"> Дарья Сергеевна</w:t>
            </w:r>
          </w:p>
          <w:p w:rsidR="008E78B4" w:rsidRPr="00DC764F" w:rsidRDefault="00FD5F64" w:rsidP="008E78B4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C764F">
              <w:rPr>
                <w:color w:val="000000"/>
                <w:sz w:val="28"/>
                <w:szCs w:val="28"/>
              </w:rPr>
              <w:t xml:space="preserve">Студия Актерского Мастерства  </w:t>
            </w:r>
          </w:p>
          <w:p w:rsidR="00FD5F64" w:rsidRPr="00DC764F" w:rsidRDefault="00FD5F64" w:rsidP="008E78B4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C764F">
              <w:rPr>
                <w:color w:val="000000"/>
                <w:sz w:val="28"/>
                <w:szCs w:val="28"/>
              </w:rPr>
              <w:t>САМ г. Иркутск</w:t>
            </w:r>
          </w:p>
          <w:p w:rsidR="00FD5F64" w:rsidRPr="00DC764F" w:rsidRDefault="00FD5F64" w:rsidP="008E78B4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C764F">
              <w:rPr>
                <w:iCs/>
                <w:color w:val="000000"/>
                <w:sz w:val="28"/>
                <w:szCs w:val="28"/>
              </w:rPr>
              <w:t>Номинация:</w:t>
            </w:r>
            <w:r w:rsidRPr="00DC764F">
              <w:rPr>
                <w:color w:val="000000"/>
                <w:sz w:val="28"/>
                <w:szCs w:val="28"/>
              </w:rPr>
              <w:t> художественное слово</w:t>
            </w:r>
          </w:p>
          <w:p w:rsidR="00FD5F64" w:rsidRPr="00DC764F" w:rsidRDefault="00FD5F64" w:rsidP="008E78B4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C764F">
              <w:rPr>
                <w:iCs/>
                <w:color w:val="000000"/>
                <w:sz w:val="28"/>
                <w:szCs w:val="28"/>
              </w:rPr>
              <w:t>Возрастная категория:</w:t>
            </w:r>
          </w:p>
          <w:p w:rsidR="00FD5F64" w:rsidRPr="00DC764F" w:rsidRDefault="00FD5F64" w:rsidP="008E78B4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C764F">
              <w:rPr>
                <w:color w:val="000000"/>
                <w:sz w:val="28"/>
                <w:szCs w:val="28"/>
              </w:rPr>
              <w:t>13 – 15 лет</w:t>
            </w:r>
          </w:p>
          <w:p w:rsidR="00FD5F64" w:rsidRPr="00DC764F" w:rsidRDefault="00FD5F64" w:rsidP="00A5250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7B44DB">
            <w:pPr>
              <w:pStyle w:val="msonormalmrcssattr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C764F">
              <w:rPr>
                <w:color w:val="000000"/>
                <w:sz w:val="28"/>
                <w:szCs w:val="28"/>
              </w:rPr>
              <w:lastRenderedPageBreak/>
              <w:t>Отрывок из «Прощание с Матерой» В.Распутин</w:t>
            </w:r>
          </w:p>
          <w:p w:rsidR="00FD5F64" w:rsidRPr="00DC764F" w:rsidRDefault="00FD5F64" w:rsidP="00DC764F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8E7836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764F">
              <w:rPr>
                <w:color w:val="000000"/>
                <w:sz w:val="28"/>
                <w:szCs w:val="28"/>
              </w:rPr>
              <w:t>Руководитель:</w:t>
            </w:r>
          </w:p>
          <w:p w:rsidR="00FD5F64" w:rsidRPr="00DC764F" w:rsidRDefault="00FD5F64" w:rsidP="008E7836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C764F">
              <w:rPr>
                <w:color w:val="000000"/>
                <w:sz w:val="28"/>
                <w:szCs w:val="28"/>
              </w:rPr>
              <w:t>Пятаева</w:t>
            </w:r>
            <w:proofErr w:type="spellEnd"/>
            <w:r w:rsidRPr="00DC764F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  <w:p w:rsidR="00FD5F64" w:rsidRPr="00DC764F" w:rsidRDefault="00FD5F64" w:rsidP="00A525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8E7836">
            <w:pPr>
              <w:pStyle w:val="msonormalmrcssattr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764F">
              <w:rPr>
                <w:color w:val="000000"/>
                <w:sz w:val="28"/>
                <w:szCs w:val="28"/>
              </w:rPr>
              <w:t>Лауреат 3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Pr="005F2B41" w:rsidRDefault="00FD5F64" w:rsidP="00A5250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Театр «Под знаком Водолея» </w:t>
            </w:r>
          </w:p>
          <w:p w:rsidR="00E24ED8" w:rsidRPr="00DC764F" w:rsidRDefault="00FD5F64" w:rsidP="00A5250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Лицей ИГУ г. Иркутска </w:t>
            </w:r>
          </w:p>
          <w:p w:rsidR="00FD5F64" w:rsidRPr="00DC764F" w:rsidRDefault="00FD5F64" w:rsidP="00A5250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драматический спектакль Возрастная категория: 15-18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Default="00DC764F" w:rsidP="00A5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4DB">
              <w:rPr>
                <w:rFonts w:ascii="Times New Roman" w:hAnsi="Times New Roman" w:cs="Times New Roman"/>
                <w:sz w:val="28"/>
                <w:szCs w:val="28"/>
              </w:rPr>
              <w:t>Спектакль "Женька"</w:t>
            </w:r>
          </w:p>
          <w:p w:rsidR="00E06786" w:rsidRPr="007B44DB" w:rsidRDefault="00E06786" w:rsidP="00A525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пьесе В. Скороходова "Женька"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E24ED8" w:rsidP="00A525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Руководитель: Скороходов Владимир Фёдорович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8E78B4" w:rsidP="00A52501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2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8" w:rsidRPr="00DC764F" w:rsidRDefault="00FD5F64" w:rsidP="00E24ED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Театральный коллектив «Экспромт»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МКУК «КДЦ д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Владимировка» </w:t>
            </w:r>
          </w:p>
          <w:p w:rsidR="00E24ED8" w:rsidRPr="00DC764F" w:rsidRDefault="00FD5F64" w:rsidP="00E24ED8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Тулунский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айон,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 Владимировка </w:t>
            </w:r>
          </w:p>
          <w:p w:rsidR="00FD5F64" w:rsidRPr="00DC764F" w:rsidRDefault="00FD5F64" w:rsidP="00E24ED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категория: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20лет и старше Номинация: Драматический 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A525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Отрывок из рассказа В.Г Распутина «Последний срок» </w:t>
            </w:r>
          </w:p>
          <w:p w:rsidR="00FD5F64" w:rsidRPr="00DC764F" w:rsidRDefault="00FD5F64" w:rsidP="00A525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D5F64" w:rsidRPr="00DC764F" w:rsidRDefault="00FD5F64" w:rsidP="00A525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E24ED8" w:rsidP="00A525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Руководитель: Вербовая Наталья Владимировна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E24ED8" w:rsidP="00A52501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 3 степени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8" w:rsidRPr="005F2B41" w:rsidRDefault="00FD5F64" w:rsidP="00A52501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Захарова Алиса </w:t>
            </w:r>
          </w:p>
          <w:p w:rsidR="00FD5F64" w:rsidRPr="00DC764F" w:rsidRDefault="00FD5F64" w:rsidP="00E24ED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Студия актерского мастерства САМ 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Х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удожественное слово </w:t>
            </w:r>
            <w:r w:rsidR="00E24ED8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озрастная категория: 10-12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DC764F" w:rsidP="00A525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«Пирамида»</w:t>
            </w:r>
            <w:r w:rsidR="00FD5F64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D5F64" w:rsidRPr="00DC764F" w:rsidRDefault="00FD5F64" w:rsidP="00DC76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Марина </w:t>
            </w:r>
            <w:r w:rsidR="00DC764F"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E24ED8" w:rsidP="00A525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Руководитель: </w:t>
            </w:r>
            <w:proofErr w:type="spellStart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Пятаева</w:t>
            </w:r>
            <w:proofErr w:type="spellEnd"/>
            <w:r w:rsidRPr="00DC76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9C6" w:rsidRPr="00DC764F" w:rsidRDefault="000623D2" w:rsidP="00A52501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ГРАН - ПРИ</w:t>
            </w:r>
          </w:p>
        </w:tc>
      </w:tr>
      <w:tr w:rsidR="00FD5F6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FD5F64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5F2B41" w:rsidRDefault="00FD5F64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2B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Погодаева Инна</w:t>
            </w:r>
          </w:p>
          <w:p w:rsidR="00FD5F64" w:rsidRPr="005F2B41" w:rsidRDefault="00FD5F64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2B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Александровна,</w:t>
            </w:r>
          </w:p>
          <w:p w:rsidR="00FD5F64" w:rsidRPr="00DC764F" w:rsidRDefault="00FD5F64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</w:t>
            </w:r>
          </w:p>
          <w:p w:rsidR="00FD5F64" w:rsidRPr="00DC764F" w:rsidRDefault="00FD5F64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 ГАПОУ</w:t>
            </w:r>
          </w:p>
          <w:p w:rsidR="00FD5F64" w:rsidRPr="00DC764F" w:rsidRDefault="00FD5F64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Иркутского колледжа</w:t>
            </w:r>
          </w:p>
          <w:p w:rsidR="00FD5F64" w:rsidRPr="00DC764F" w:rsidRDefault="00FD5F64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экономики, сервиса и туризма</w:t>
            </w:r>
          </w:p>
          <w:p w:rsidR="00FD5F64" w:rsidRPr="00DC764F" w:rsidRDefault="00FD5F64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номинация: вид</w:t>
            </w:r>
            <w:r w:rsidR="00E24ED8"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оклипы</w:t>
            </w:r>
          </w:p>
          <w:p w:rsidR="00FD5F64" w:rsidRPr="00DC764F" w:rsidRDefault="00E24ED8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FD5F64"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озрастная категория: педагоги</w:t>
            </w:r>
          </w:p>
          <w:p w:rsidR="00FD5F64" w:rsidRPr="00DC764F" w:rsidRDefault="00FD5F64" w:rsidP="00A5250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DB" w:rsidRDefault="007B44DB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Видеокомпозиция</w:t>
            </w:r>
            <w:proofErr w:type="spellEnd"/>
          </w:p>
          <w:p w:rsidR="00FD5F64" w:rsidRPr="00DC764F" w:rsidRDefault="00FD5F64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«Аллилуйя Любви!»</w:t>
            </w:r>
          </w:p>
          <w:p w:rsidR="00FD5F64" w:rsidRPr="00DC764F" w:rsidRDefault="00FD5F64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D8" w:rsidRPr="00DC764F" w:rsidRDefault="00E24ED8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Погодаева Инна</w:t>
            </w:r>
          </w:p>
          <w:p w:rsidR="00E24ED8" w:rsidRPr="00DC764F" w:rsidRDefault="00E24ED8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Александровна</w:t>
            </w:r>
          </w:p>
          <w:p w:rsidR="00FD5F64" w:rsidRPr="00DC764F" w:rsidRDefault="00FD5F64" w:rsidP="00A5250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4" w:rsidRPr="00DC764F" w:rsidRDefault="007759C6" w:rsidP="00E24E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24ED8" w:rsidRPr="00DC76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3F4C3F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F" w:rsidRPr="00DC764F" w:rsidRDefault="003F4C3F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F" w:rsidRPr="005F2B41" w:rsidRDefault="003F4C3F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2B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Шелемин</w:t>
            </w:r>
            <w:proofErr w:type="spellEnd"/>
            <w:r w:rsidRPr="005F2B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Дмитрий</w:t>
            </w:r>
          </w:p>
          <w:p w:rsidR="003F4C3F" w:rsidRDefault="003F4C3F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г. Иркутска СОШ № 38</w:t>
            </w:r>
          </w:p>
          <w:p w:rsidR="003F4C3F" w:rsidRDefault="003F4C3F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Номинация: Художественное слово</w:t>
            </w:r>
          </w:p>
          <w:p w:rsidR="003F4C3F" w:rsidRPr="00DC764F" w:rsidRDefault="003F4C3F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категория: 10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F" w:rsidRDefault="003F4C3F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Михаил Зощенко</w:t>
            </w:r>
          </w:p>
          <w:p w:rsidR="003F4C3F" w:rsidRDefault="003F4C3F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"Бедный Федя"</w:t>
            </w:r>
          </w:p>
          <w:p w:rsidR="003F4C3F" w:rsidRDefault="003F4C3F" w:rsidP="00E24ED8">
            <w:pPr>
              <w:shd w:val="clear" w:color="auto" w:fill="FFFFFF"/>
              <w:jc w:val="center"/>
            </w:pPr>
          </w:p>
          <w:p w:rsidR="003F4C3F" w:rsidRPr="003F4C3F" w:rsidRDefault="00C740AF" w:rsidP="0026377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tgtFrame="_blank" w:history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F" w:rsidRDefault="003F4C3F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Артименко</w:t>
            </w:r>
            <w:proofErr w:type="spellEnd"/>
          </w:p>
          <w:p w:rsidR="003F4C3F" w:rsidRDefault="003F4C3F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  <w:p w:rsidR="003F4C3F" w:rsidRPr="00DC764F" w:rsidRDefault="003F4C3F" w:rsidP="00E24E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F" w:rsidRPr="00DC764F" w:rsidRDefault="003F4C3F" w:rsidP="003F4C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3F4C3F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F" w:rsidRPr="00DC764F" w:rsidRDefault="003F4C3F" w:rsidP="002E30D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F" w:rsidRPr="005F2B41" w:rsidRDefault="003F4C3F" w:rsidP="00B01E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2B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Денисова </w:t>
            </w:r>
            <w:proofErr w:type="spellStart"/>
            <w:r w:rsidRPr="005F2B4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Эвелина</w:t>
            </w:r>
            <w:proofErr w:type="spellEnd"/>
          </w:p>
          <w:p w:rsidR="003F4C3F" w:rsidRDefault="003F4C3F" w:rsidP="00B01E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г. Иркутска СОШ № 38</w:t>
            </w:r>
          </w:p>
          <w:p w:rsidR="003F4C3F" w:rsidRDefault="003F4C3F" w:rsidP="00B01E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Номинация: Художественное слово</w:t>
            </w:r>
          </w:p>
          <w:p w:rsidR="003F4C3F" w:rsidRPr="00DC764F" w:rsidRDefault="003F4C3F" w:rsidP="00B01E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категория: 10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F" w:rsidRDefault="003F4C3F" w:rsidP="00B01E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Людмила Шмидт</w:t>
            </w:r>
          </w:p>
          <w:p w:rsidR="003F4C3F" w:rsidRDefault="003F4C3F" w:rsidP="00B01E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"Я спою тебе, родной"</w:t>
            </w:r>
          </w:p>
          <w:p w:rsidR="003F4C3F" w:rsidRDefault="003F4C3F" w:rsidP="00B01E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F" w:rsidRDefault="003F4C3F" w:rsidP="00B01E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Артименко</w:t>
            </w:r>
            <w:proofErr w:type="spellEnd"/>
          </w:p>
          <w:p w:rsidR="003F4C3F" w:rsidRDefault="003F4C3F" w:rsidP="00B01E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Ольга</w:t>
            </w:r>
          </w:p>
          <w:p w:rsidR="003F4C3F" w:rsidRPr="00DC764F" w:rsidRDefault="003F4C3F" w:rsidP="00B01E0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3F" w:rsidRPr="00DC764F" w:rsidRDefault="003F4C3F" w:rsidP="00E24E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Лауреат 1 степени</w:t>
            </w:r>
          </w:p>
        </w:tc>
      </w:tr>
      <w:tr w:rsidR="0026377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5F2B41" w:rsidRDefault="00263774" w:rsidP="002637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>Туманов Мирослав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драматическое объединение «Калейдоскоп»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ДО ИРМО «ЦРТДЮ» на базе </w:t>
            </w:r>
            <w:proofErr w:type="spellStart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Оёкской</w:t>
            </w:r>
            <w:proofErr w:type="spellEnd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 «художественное слово»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категория: 10-12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Максим Горький</w:t>
            </w:r>
          </w:p>
          <w:p w:rsidR="00263774" w:rsidRPr="00263774" w:rsidRDefault="004A0D15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Иванушку-дура</w:t>
            </w:r>
            <w:r w:rsidR="00263774" w:rsidRPr="00263774">
              <w:rPr>
                <w:rFonts w:ascii="Times New Roman" w:hAnsi="Times New Roman" w:cs="Times New Roman"/>
                <w:sz w:val="28"/>
                <w:szCs w:val="28"/>
              </w:rPr>
              <w:t>чка</w:t>
            </w:r>
            <w:proofErr w:type="spellEnd"/>
            <w:r w:rsidR="00263774" w:rsidRPr="002637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Кондратьева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Default="00287CB4" w:rsidP="00287C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26377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5F2B41" w:rsidRDefault="00263774" w:rsidP="00B01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>Баранова Мария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драматическое объединение «Калейдоскоп»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ДО ИРМО «ЦРТДЮ» на базе </w:t>
            </w:r>
            <w:proofErr w:type="spellStart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Оёкской</w:t>
            </w:r>
            <w:proofErr w:type="spellEnd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 «художественное слово»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категория: 7-9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 xml:space="preserve">Агния </w:t>
            </w:r>
            <w:proofErr w:type="spellStart"/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Милочка-копилочка</w:t>
            </w:r>
            <w:proofErr w:type="spellEnd"/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Кондратьева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Default="00287CB4" w:rsidP="00E24E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26377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5F2B41" w:rsidRDefault="00263774" w:rsidP="00B01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proofErr w:type="spellStart"/>
            <w:r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>Машталир</w:t>
            </w:r>
            <w:proofErr w:type="spellEnd"/>
            <w:r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Трофим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драматическое объединение «Калейдоскоп»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ДО ИРМО «ЦРТДЮ» на базе </w:t>
            </w:r>
            <w:proofErr w:type="spellStart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Оёкской</w:t>
            </w:r>
            <w:proofErr w:type="spellEnd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 «художественное слово»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категория: 7-9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Видео №3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Эдуард Успенский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«Академик Иванов»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Кондратьева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Default="00287CB4" w:rsidP="00E24E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26377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5F2B41" w:rsidRDefault="00263774" w:rsidP="00B01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proofErr w:type="spellStart"/>
            <w:r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>Спирина</w:t>
            </w:r>
            <w:proofErr w:type="spellEnd"/>
            <w:r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Алиса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драматическое объединение «Калейдоскоп»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МКУ ДО ИРМО «ЦРТДЮ» на базе </w:t>
            </w:r>
            <w:proofErr w:type="spellStart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Оёкской</w:t>
            </w:r>
            <w:proofErr w:type="spellEnd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 «художественное слово»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категория: 7-9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Видео №4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 xml:space="preserve">Агния </w:t>
            </w:r>
            <w:proofErr w:type="spellStart"/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«Он был совсем один»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Кондратьева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Default="00287CB4" w:rsidP="00E24E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3 степени</w:t>
            </w:r>
          </w:p>
        </w:tc>
      </w:tr>
      <w:tr w:rsidR="0026377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5F2B41" w:rsidRDefault="00263774" w:rsidP="00B01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spellStart"/>
            <w:r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>Валькова</w:t>
            </w:r>
            <w:proofErr w:type="spellEnd"/>
            <w:r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драматическое объединение «Калейдоскоп»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ДО ИРМО «ЦРТДЮ» на базе </w:t>
            </w:r>
            <w:proofErr w:type="spellStart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Оёкской</w:t>
            </w:r>
            <w:proofErr w:type="spellEnd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 «художественное слово»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категория: 7-9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Константин Паустовский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Отрывок из  сказки «Стальное колечко»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Кондратьева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Default="00287CB4" w:rsidP="00E24E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26377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5F2B41" w:rsidRDefault="00287CB4" w:rsidP="00B01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263774" w:rsidRPr="00263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3774"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>Вороненко</w:t>
            </w:r>
            <w:proofErr w:type="spellEnd"/>
            <w:r w:rsidR="00263774"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Дарья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драматическое объединение «Калейдоскоп»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ДО ИРМО «ЦРТДЮ» на базе </w:t>
            </w:r>
            <w:proofErr w:type="spellStart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Оёкской</w:t>
            </w:r>
            <w:proofErr w:type="spellEnd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 «художественное слово»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категория: 7-9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Павел Бажов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Отрывок из сказки «Серебряное копытце»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Кондратьева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Default="00287CB4" w:rsidP="00E24E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2 степени</w:t>
            </w:r>
          </w:p>
        </w:tc>
      </w:tr>
      <w:tr w:rsidR="0026377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5F2B41" w:rsidRDefault="00287CB4" w:rsidP="00B01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263774"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>Туманова Мария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драматическое объединение «Калейдоскоп»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МКУ ДО ИРМО «ЦРТДЮ» на базе </w:t>
            </w:r>
            <w:proofErr w:type="spellStart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Оёкской</w:t>
            </w:r>
            <w:proofErr w:type="spellEnd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 «художественное слово»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категория: 10-12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Бахревский</w:t>
            </w:r>
            <w:proofErr w:type="spellEnd"/>
            <w:r w:rsidRPr="00263774">
              <w:rPr>
                <w:rFonts w:ascii="Times New Roman" w:hAnsi="Times New Roman" w:cs="Times New Roman"/>
                <w:sz w:val="28"/>
                <w:szCs w:val="28"/>
              </w:rPr>
              <w:t xml:space="preserve"> «О сказках»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Кондратьева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Default="00287CB4" w:rsidP="00E24E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263774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5F2B41" w:rsidRDefault="00287CB4" w:rsidP="00B01E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263774"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263774"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>Тигунцева</w:t>
            </w:r>
            <w:proofErr w:type="spellEnd"/>
            <w:r w:rsidR="00263774" w:rsidRPr="005F2B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Алена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драматическое объединение «Калейдоскоп»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МКУ ДО ИРМО «ЦРТДЮ» на базе </w:t>
            </w:r>
            <w:proofErr w:type="spellStart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Оёкской</w:t>
            </w:r>
            <w:proofErr w:type="spellEnd"/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СОШ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Номинация «художественное слово»</w:t>
            </w:r>
          </w:p>
          <w:p w:rsidR="00263774" w:rsidRPr="00263774" w:rsidRDefault="00263774" w:rsidP="00B01E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37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категория: 7-9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Кирилл Авдеенко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Домовята</w:t>
            </w:r>
            <w:proofErr w:type="spellEnd"/>
            <w:r w:rsidRPr="00263774">
              <w:rPr>
                <w:rFonts w:ascii="Times New Roman" w:hAnsi="Times New Roman" w:cs="Times New Roman"/>
                <w:sz w:val="28"/>
                <w:szCs w:val="28"/>
              </w:rPr>
              <w:t xml:space="preserve"> и каша»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Кондратьева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263774" w:rsidRPr="00263774" w:rsidRDefault="00263774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774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74" w:rsidRDefault="00287CB4" w:rsidP="00E24E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1 степени</w:t>
            </w:r>
          </w:p>
        </w:tc>
      </w:tr>
      <w:tr w:rsidR="005F2B41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Pr="00263774" w:rsidRDefault="005F2B41" w:rsidP="0026377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Pr="005F2B41" w:rsidRDefault="005F2B41" w:rsidP="003B496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Лукашик</w:t>
            </w:r>
            <w:proofErr w:type="spellEnd"/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Денис </w:t>
            </w:r>
          </w:p>
          <w:p w:rsidR="005F2B41" w:rsidRPr="005F2B41" w:rsidRDefault="005F2B41" w:rsidP="005F2B4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«КДЦ» </w:t>
            </w:r>
            <w:proofErr w:type="spellStart"/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Хазанского</w:t>
            </w:r>
            <w:proofErr w:type="spellEnd"/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 </w:t>
            </w:r>
          </w:p>
          <w:p w:rsidR="005F2B41" w:rsidRPr="005F2B41" w:rsidRDefault="005F2B41" w:rsidP="005F2B4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"Художественное слово"</w:t>
            </w:r>
          </w:p>
          <w:p w:rsidR="005F2B41" w:rsidRPr="005F2B41" w:rsidRDefault="005F2B41" w:rsidP="005F2B4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категория: 9-12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Pr="005F2B41" w:rsidRDefault="005F2B41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sz w:val="28"/>
                <w:szCs w:val="28"/>
              </w:rPr>
              <w:t>Монолог "Шаляпин"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Pr="005F2B41" w:rsidRDefault="005F2B41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Руководитель: </w:t>
            </w:r>
            <w:proofErr w:type="spellStart"/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Лукашик</w:t>
            </w:r>
            <w:proofErr w:type="spellEnd"/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Любовь Сергеевна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Default="005F2B41" w:rsidP="00E24E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Диплом 1 степени</w:t>
            </w:r>
          </w:p>
        </w:tc>
      </w:tr>
      <w:tr w:rsidR="005F2B41" w:rsidRPr="00DC764F" w:rsidTr="008E78B4">
        <w:trPr>
          <w:trHeight w:val="7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Pr="00263774" w:rsidRDefault="005F2B41" w:rsidP="00263774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Pr="005F2B41" w:rsidRDefault="005F2B41" w:rsidP="003B4965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Лукашик</w:t>
            </w:r>
            <w:proofErr w:type="spellEnd"/>
            <w:r w:rsidRPr="005F2B4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Валентина</w:t>
            </w:r>
          </w:p>
          <w:p w:rsidR="005F2B41" w:rsidRPr="005F2B41" w:rsidRDefault="005F2B41" w:rsidP="003B496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КУК «КДЦ» </w:t>
            </w:r>
            <w:proofErr w:type="spellStart"/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Хазанского</w:t>
            </w:r>
            <w:proofErr w:type="spellEnd"/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 руководитель: </w:t>
            </w:r>
            <w:proofErr w:type="spellStart"/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Лукашик</w:t>
            </w:r>
            <w:proofErr w:type="spellEnd"/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Любовь Сергеевна </w:t>
            </w:r>
          </w:p>
          <w:p w:rsidR="005F2B41" w:rsidRPr="005F2B41" w:rsidRDefault="005F2B41" w:rsidP="003B496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Номинация: "художественное слово" возрастная категория: 16-18 лет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Pr="005F2B41" w:rsidRDefault="005F2B41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sz w:val="28"/>
                <w:szCs w:val="28"/>
              </w:rPr>
              <w:t xml:space="preserve">Отрывок из поэмы </w:t>
            </w:r>
          </w:p>
          <w:p w:rsidR="005F2B41" w:rsidRPr="005F2B41" w:rsidRDefault="005F2B41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sz w:val="28"/>
                <w:szCs w:val="28"/>
              </w:rPr>
              <w:t xml:space="preserve">Маргариты </w:t>
            </w:r>
            <w:proofErr w:type="spellStart"/>
            <w:r w:rsidRPr="005F2B41">
              <w:rPr>
                <w:rFonts w:ascii="Times New Roman" w:hAnsi="Times New Roman" w:cs="Times New Roman"/>
                <w:sz w:val="28"/>
                <w:szCs w:val="28"/>
              </w:rPr>
              <w:t>Алигер</w:t>
            </w:r>
            <w:proofErr w:type="spellEnd"/>
            <w:r w:rsidRPr="005F2B41">
              <w:rPr>
                <w:rFonts w:ascii="Times New Roman" w:hAnsi="Times New Roman" w:cs="Times New Roman"/>
                <w:sz w:val="28"/>
                <w:szCs w:val="28"/>
              </w:rPr>
              <w:t xml:space="preserve"> "Зоя"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Pr="005F2B41" w:rsidRDefault="005F2B41" w:rsidP="002637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Руководитель: </w:t>
            </w:r>
            <w:proofErr w:type="spellStart"/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Лукашик</w:t>
            </w:r>
            <w:proofErr w:type="spellEnd"/>
            <w:r w:rsidRPr="005F2B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Любовь Сергеевна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41" w:rsidRDefault="005F2B41" w:rsidP="00E24E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Лауреат 3 степени</w:t>
            </w:r>
          </w:p>
        </w:tc>
      </w:tr>
    </w:tbl>
    <w:p w:rsidR="00BC5B4E" w:rsidRDefault="00BC5B4E" w:rsidP="00BC5B4E">
      <w:pPr>
        <w:rPr>
          <w:rFonts w:ascii="Times New Roman" w:hAnsi="Times New Roman" w:cs="Times New Roman"/>
          <w:b/>
          <w:sz w:val="20"/>
          <w:szCs w:val="20"/>
        </w:rPr>
      </w:pPr>
    </w:p>
    <w:p w:rsidR="00BC5B4E" w:rsidRDefault="00BC5B4E" w:rsidP="00BC5B4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Жюри:</w:t>
      </w:r>
    </w:p>
    <w:p w:rsidR="00BC5B4E" w:rsidRDefault="00BC5B4E" w:rsidP="00BC5B4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Индейкина Наталья Валерьевна - </w:t>
      </w:r>
      <w:r w:rsidRPr="00BC5B4E">
        <w:rPr>
          <w:rFonts w:ascii="Times New Roman" w:hAnsi="Times New Roman" w:cs="Times New Roman"/>
          <w:sz w:val="20"/>
          <w:szCs w:val="20"/>
        </w:rPr>
        <w:t>актриса, режиссер театра "Балтийский дом" г. Санкт - Петербург</w:t>
      </w:r>
    </w:p>
    <w:p w:rsidR="00BC5B4E" w:rsidRDefault="00BC5B4E" w:rsidP="00BC5B4E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Богатырев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Всеволод Юрьевич - </w:t>
      </w:r>
      <w:r w:rsidRPr="00BC5B4E">
        <w:rPr>
          <w:rFonts w:ascii="Times New Roman" w:hAnsi="Times New Roman" w:cs="Times New Roman"/>
          <w:sz w:val="20"/>
          <w:szCs w:val="20"/>
        </w:rPr>
        <w:t>доктор искусствоведения, профессор РГИСИ г. Санкт-Петербург</w:t>
      </w:r>
    </w:p>
    <w:p w:rsidR="00BC5B4E" w:rsidRDefault="00BC5B4E" w:rsidP="00BC5B4E">
      <w:pPr>
        <w:rPr>
          <w:rFonts w:ascii="Times New Roman" w:hAnsi="Times New Roman" w:cs="Times New Roman"/>
          <w:sz w:val="20"/>
          <w:szCs w:val="20"/>
        </w:rPr>
      </w:pPr>
      <w:r w:rsidRPr="00CB4210">
        <w:rPr>
          <w:rFonts w:ascii="Times New Roman" w:hAnsi="Times New Roman" w:cs="Times New Roman"/>
          <w:b/>
          <w:sz w:val="20"/>
          <w:szCs w:val="20"/>
        </w:rPr>
        <w:t>Шершнёва Светлана Николаевна</w:t>
      </w:r>
      <w:r w:rsidRPr="00CB4210">
        <w:rPr>
          <w:rFonts w:ascii="Times New Roman" w:hAnsi="Times New Roman" w:cs="Times New Roman"/>
          <w:sz w:val="20"/>
          <w:szCs w:val="20"/>
        </w:rPr>
        <w:t xml:space="preserve"> - Почетный  работник воспитания и просвещения Российской Федерации;   Заслуженный работник культуры РБ;     член  Международного Совета по танцу Всемирной организации ЮНЕСКО  , педагог высшей квалификационной категории;        Художественный руководитель Центра танца </w:t>
      </w:r>
      <w:proofErr w:type="spellStart"/>
      <w:r w:rsidRPr="00CB4210">
        <w:rPr>
          <w:rFonts w:ascii="Times New Roman" w:hAnsi="Times New Roman" w:cs="Times New Roman"/>
          <w:sz w:val="20"/>
          <w:szCs w:val="20"/>
        </w:rPr>
        <w:t>Квартал-Дэнс</w:t>
      </w:r>
      <w:proofErr w:type="spellEnd"/>
      <w:r w:rsidRPr="00CB4210">
        <w:rPr>
          <w:rFonts w:ascii="Times New Roman" w:hAnsi="Times New Roman" w:cs="Times New Roman"/>
          <w:sz w:val="20"/>
          <w:szCs w:val="20"/>
        </w:rPr>
        <w:t xml:space="preserve"> (г. Улан-Удэ).</w:t>
      </w:r>
    </w:p>
    <w:p w:rsidR="002964B6" w:rsidRPr="005E3560" w:rsidRDefault="002964B6">
      <w:pPr>
        <w:rPr>
          <w:rFonts w:ascii="Times New Roman" w:hAnsi="Times New Roman" w:cs="Times New Roman"/>
          <w:sz w:val="32"/>
          <w:szCs w:val="32"/>
        </w:rPr>
      </w:pPr>
    </w:p>
    <w:p w:rsidR="00805773" w:rsidRPr="005E3560" w:rsidRDefault="00805773">
      <w:pPr>
        <w:rPr>
          <w:rFonts w:ascii="Times New Roman" w:hAnsi="Times New Roman" w:cs="Times New Roman"/>
          <w:sz w:val="32"/>
          <w:szCs w:val="32"/>
        </w:rPr>
      </w:pPr>
    </w:p>
    <w:sectPr w:rsidR="00805773" w:rsidRPr="005E3560" w:rsidSect="002128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152F"/>
    <w:multiLevelType w:val="hybridMultilevel"/>
    <w:tmpl w:val="B76A0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2CB2"/>
    <w:multiLevelType w:val="hybridMultilevel"/>
    <w:tmpl w:val="E4C26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64B6"/>
    <w:rsid w:val="00054B30"/>
    <w:rsid w:val="000623D2"/>
    <w:rsid w:val="00113D2F"/>
    <w:rsid w:val="00153550"/>
    <w:rsid w:val="00153B63"/>
    <w:rsid w:val="001E4CA9"/>
    <w:rsid w:val="0021280C"/>
    <w:rsid w:val="00245A70"/>
    <w:rsid w:val="00263774"/>
    <w:rsid w:val="00287CB4"/>
    <w:rsid w:val="002964B6"/>
    <w:rsid w:val="002D26A4"/>
    <w:rsid w:val="002D3B5F"/>
    <w:rsid w:val="002E30DA"/>
    <w:rsid w:val="002F2FD9"/>
    <w:rsid w:val="002F4D24"/>
    <w:rsid w:val="00370C25"/>
    <w:rsid w:val="003D305A"/>
    <w:rsid w:val="003F4C3F"/>
    <w:rsid w:val="004114E7"/>
    <w:rsid w:val="00426A84"/>
    <w:rsid w:val="0046388E"/>
    <w:rsid w:val="00480827"/>
    <w:rsid w:val="00492C9D"/>
    <w:rsid w:val="004A0D15"/>
    <w:rsid w:val="00514B51"/>
    <w:rsid w:val="005E3560"/>
    <w:rsid w:val="005F2B41"/>
    <w:rsid w:val="00604F17"/>
    <w:rsid w:val="007073BE"/>
    <w:rsid w:val="0073283F"/>
    <w:rsid w:val="007447F1"/>
    <w:rsid w:val="007759C6"/>
    <w:rsid w:val="00794406"/>
    <w:rsid w:val="007B44DB"/>
    <w:rsid w:val="007D55AB"/>
    <w:rsid w:val="007F184A"/>
    <w:rsid w:val="007F6A66"/>
    <w:rsid w:val="008025C4"/>
    <w:rsid w:val="0080375B"/>
    <w:rsid w:val="00805773"/>
    <w:rsid w:val="0084299B"/>
    <w:rsid w:val="00844B1D"/>
    <w:rsid w:val="008612A8"/>
    <w:rsid w:val="008E7836"/>
    <w:rsid w:val="008E78B4"/>
    <w:rsid w:val="00917C44"/>
    <w:rsid w:val="0092366E"/>
    <w:rsid w:val="009526DA"/>
    <w:rsid w:val="009618D5"/>
    <w:rsid w:val="009E68A7"/>
    <w:rsid w:val="009F46DF"/>
    <w:rsid w:val="00A246A5"/>
    <w:rsid w:val="00A27FB2"/>
    <w:rsid w:val="00A52501"/>
    <w:rsid w:val="00A66C22"/>
    <w:rsid w:val="00A87914"/>
    <w:rsid w:val="00AA30E2"/>
    <w:rsid w:val="00AD448C"/>
    <w:rsid w:val="00B14D22"/>
    <w:rsid w:val="00B8660C"/>
    <w:rsid w:val="00BC5B4E"/>
    <w:rsid w:val="00BE29BC"/>
    <w:rsid w:val="00BF188F"/>
    <w:rsid w:val="00C00B9D"/>
    <w:rsid w:val="00C44904"/>
    <w:rsid w:val="00C44E31"/>
    <w:rsid w:val="00C740AF"/>
    <w:rsid w:val="00C8513F"/>
    <w:rsid w:val="00CA3E46"/>
    <w:rsid w:val="00CB1FC3"/>
    <w:rsid w:val="00D12E73"/>
    <w:rsid w:val="00D3632B"/>
    <w:rsid w:val="00D76CD4"/>
    <w:rsid w:val="00DC50C7"/>
    <w:rsid w:val="00DC764F"/>
    <w:rsid w:val="00E06786"/>
    <w:rsid w:val="00E24ED8"/>
    <w:rsid w:val="00E417AD"/>
    <w:rsid w:val="00EA7DF9"/>
    <w:rsid w:val="00FA1FE7"/>
    <w:rsid w:val="00FB3904"/>
    <w:rsid w:val="00FD2373"/>
    <w:rsid w:val="00FD5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964B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E30D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1280C"/>
    <w:rPr>
      <w:color w:val="0563C1" w:themeColor="hyperlink"/>
      <w:u w:val="single"/>
    </w:rPr>
  </w:style>
  <w:style w:type="paragraph" w:customStyle="1" w:styleId="msonormalmrcssattr">
    <w:name w:val="msonormal_mr_css_attr"/>
    <w:basedOn w:val="a"/>
    <w:rsid w:val="008E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8E7836"/>
  </w:style>
  <w:style w:type="character" w:styleId="a7">
    <w:name w:val="FollowedHyperlink"/>
    <w:basedOn w:val="a0"/>
    <w:uiPriority w:val="99"/>
    <w:semiHidden/>
    <w:unhideWhenUsed/>
    <w:rsid w:val="00EA7DF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2MxF/26BQuDpLC" TargetMode="External"/><Relationship Id="rId5" Type="http://schemas.openxmlformats.org/officeDocument/2006/relationships/hyperlink" Target="https://vk.com/video333855305_4562390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39_34_1</cp:lastModifiedBy>
  <cp:revision>22</cp:revision>
  <dcterms:created xsi:type="dcterms:W3CDTF">2020-09-01T11:07:00Z</dcterms:created>
  <dcterms:modified xsi:type="dcterms:W3CDTF">2020-09-09T02:50:00Z</dcterms:modified>
</cp:coreProperties>
</file>